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E3D6B" w:rsidTr="00763F82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763F82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E3D6B" w:rsidRDefault="000E3D6B" w:rsidP="00A347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D072AB" w:rsidP="00A347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5" o:title="" gain="60293f" blacklevel="1966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E3D6B" w:rsidRDefault="000E3D6B" w:rsidP="00A3479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E3D6B" w:rsidRDefault="000E3D6B" w:rsidP="00A347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E3D6B" w:rsidRDefault="000E3D6B" w:rsidP="00413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72AD8">
        <w:rPr>
          <w:rFonts w:ascii="Times New Roman" w:hAnsi="Times New Roman"/>
          <w:b/>
          <w:sz w:val="28"/>
          <w:szCs w:val="28"/>
        </w:rPr>
        <w:t xml:space="preserve">АРАР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8216F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8216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E3D6B" w:rsidRDefault="000E3D6B" w:rsidP="00AF77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72AD8">
        <w:rPr>
          <w:rFonts w:ascii="Times New Roman" w:hAnsi="Times New Roman"/>
          <w:b/>
          <w:sz w:val="28"/>
          <w:szCs w:val="28"/>
        </w:rPr>
        <w:t>«</w:t>
      </w:r>
      <w:r w:rsidR="009E4701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ябрь</w:t>
      </w:r>
      <w:r w:rsidRPr="00D72A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2AD8">
        <w:rPr>
          <w:rFonts w:ascii="Times New Roman" w:hAnsi="Times New Roman"/>
          <w:b/>
          <w:sz w:val="28"/>
          <w:szCs w:val="28"/>
        </w:rPr>
        <w:t xml:space="preserve">2019-й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775A5">
        <w:rPr>
          <w:rFonts w:ascii="Times New Roman" w:hAnsi="Times New Roman"/>
          <w:b/>
          <w:sz w:val="28"/>
          <w:szCs w:val="28"/>
        </w:rPr>
        <w:t xml:space="preserve">    №7</w:t>
      </w:r>
      <w:r w:rsidR="009E4701">
        <w:rPr>
          <w:rFonts w:ascii="Times New Roman" w:hAnsi="Times New Roman"/>
          <w:b/>
          <w:sz w:val="28"/>
          <w:szCs w:val="28"/>
        </w:rPr>
        <w:t>8</w:t>
      </w:r>
      <w:r w:rsidRPr="00D72AD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72AD8">
        <w:rPr>
          <w:rFonts w:ascii="Times New Roman" w:hAnsi="Times New Roman"/>
          <w:b/>
          <w:sz w:val="28"/>
          <w:szCs w:val="28"/>
        </w:rPr>
        <w:t xml:space="preserve">  «</w:t>
      </w:r>
      <w:r w:rsidR="009E4701">
        <w:rPr>
          <w:rFonts w:ascii="Times New Roman" w:hAnsi="Times New Roman"/>
          <w:b/>
          <w:sz w:val="28"/>
          <w:szCs w:val="28"/>
        </w:rPr>
        <w:t>12</w:t>
      </w:r>
      <w:r w:rsidRPr="00D72AD8">
        <w:rPr>
          <w:rFonts w:ascii="Times New Roman" w:hAnsi="Times New Roman"/>
          <w:b/>
          <w:sz w:val="28"/>
          <w:szCs w:val="28"/>
        </w:rPr>
        <w:t xml:space="preserve">» </w:t>
      </w:r>
      <w:r w:rsidR="00E8216F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ября</w:t>
      </w:r>
      <w:r w:rsidRPr="00D72AD8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2AD8">
          <w:rPr>
            <w:rFonts w:ascii="Times New Roman" w:hAnsi="Times New Roman"/>
            <w:b/>
            <w:sz w:val="28"/>
            <w:szCs w:val="28"/>
          </w:rPr>
          <w:t>2019 г</w:t>
        </w:r>
      </w:smartTag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>О внесении дополнений в постановление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9E470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E4701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9E470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>Республики Башкортостан от 10 декабря 2018 года № 67 «Об утверждении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>Перечня главных администраторов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 xml:space="preserve">доходов бюджета сельского поселения </w:t>
      </w:r>
      <w:proofErr w:type="spellStart"/>
      <w:r w:rsidRPr="009E4701">
        <w:rPr>
          <w:rFonts w:ascii="Times New Roman" w:hAnsi="Times New Roman"/>
          <w:b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9E4701">
        <w:rPr>
          <w:rFonts w:ascii="Times New Roman" w:hAnsi="Times New Roman"/>
          <w:b/>
          <w:sz w:val="28"/>
          <w:szCs w:val="28"/>
        </w:rPr>
        <w:t>Янаульский</w:t>
      </w:r>
      <w:proofErr w:type="spellEnd"/>
      <w:r w:rsidRPr="009E470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>Республики Башкортостан, а также состава закрепляемых за ними кодов</w:t>
      </w:r>
    </w:p>
    <w:p w:rsid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E4701">
        <w:rPr>
          <w:rFonts w:ascii="Times New Roman" w:hAnsi="Times New Roman"/>
          <w:b/>
          <w:sz w:val="28"/>
          <w:szCs w:val="28"/>
        </w:rPr>
        <w:t>классификации доходов бюджета»</w:t>
      </w:r>
    </w:p>
    <w:p w:rsidR="009E4701" w:rsidRPr="009E4701" w:rsidRDefault="009E4701" w:rsidP="009E470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4701">
        <w:rPr>
          <w:rFonts w:ascii="Times New Roman" w:hAnsi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9E470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47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9E470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сельсовет ПОСТАНОВЛЯЕТ: </w:t>
      </w: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701">
        <w:rPr>
          <w:rFonts w:ascii="Times New Roman" w:hAnsi="Times New Roman"/>
          <w:sz w:val="28"/>
          <w:szCs w:val="28"/>
        </w:rPr>
        <w:t xml:space="preserve">        1. </w:t>
      </w:r>
      <w:proofErr w:type="gramStart"/>
      <w:r w:rsidRPr="009E4701">
        <w:rPr>
          <w:rFonts w:ascii="Times New Roman" w:hAnsi="Times New Roman"/>
          <w:sz w:val="28"/>
          <w:szCs w:val="28"/>
        </w:rPr>
        <w:t xml:space="preserve">В постановление Администрации сельского поселения </w:t>
      </w:r>
      <w:proofErr w:type="spellStart"/>
      <w:r w:rsidRPr="009E470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47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район Республики Башкортостан от 10 декабря 2018 года № 67 «Об утверждении Перечня главных администраторов доходов бюджета сельского поселения </w:t>
      </w:r>
      <w:proofErr w:type="spellStart"/>
      <w:r w:rsidRPr="009E4701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4701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9E4701">
        <w:rPr>
          <w:rFonts w:ascii="Times New Roman" w:hAnsi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 внести дополнение следующими кодами бюджетной классификации: </w:t>
      </w:r>
      <w:proofErr w:type="gramEnd"/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701">
        <w:rPr>
          <w:rFonts w:ascii="Times New Roman" w:hAnsi="Times New Roman"/>
          <w:sz w:val="28"/>
          <w:szCs w:val="28"/>
        </w:rPr>
        <w:t xml:space="preserve">        791 2 02 49999 10 7231 150 «Прочие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Башкортостан)».</w:t>
      </w: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701"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 w:rsidRPr="009E47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7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70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9E4701"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701">
        <w:rPr>
          <w:rFonts w:ascii="Times New Roman" w:hAnsi="Times New Roman"/>
          <w:sz w:val="28"/>
          <w:szCs w:val="28"/>
        </w:rPr>
        <w:t xml:space="preserve">  </w:t>
      </w:r>
    </w:p>
    <w:p w:rsidR="009E4701" w:rsidRPr="009E4701" w:rsidRDefault="009E4701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3D6B" w:rsidRPr="009E4701" w:rsidRDefault="000E3D6B" w:rsidP="009E4701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0E3D6B" w:rsidRPr="009E470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526A"/>
    <w:multiLevelType w:val="hybridMultilevel"/>
    <w:tmpl w:val="80C6B680"/>
    <w:lvl w:ilvl="0" w:tplc="373EC9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B4"/>
    <w:rsid w:val="0001612E"/>
    <w:rsid w:val="00061282"/>
    <w:rsid w:val="00081A5B"/>
    <w:rsid w:val="000C72EC"/>
    <w:rsid w:val="000E3D6B"/>
    <w:rsid w:val="00121A43"/>
    <w:rsid w:val="001700BE"/>
    <w:rsid w:val="00173DDD"/>
    <w:rsid w:val="001E5FF1"/>
    <w:rsid w:val="0020490E"/>
    <w:rsid w:val="00207AF7"/>
    <w:rsid w:val="00212DB4"/>
    <w:rsid w:val="00222C31"/>
    <w:rsid w:val="00222FFC"/>
    <w:rsid w:val="0024312C"/>
    <w:rsid w:val="002559A3"/>
    <w:rsid w:val="00260A02"/>
    <w:rsid w:val="002625E8"/>
    <w:rsid w:val="00271AE8"/>
    <w:rsid w:val="002754C8"/>
    <w:rsid w:val="0028273E"/>
    <w:rsid w:val="0028637E"/>
    <w:rsid w:val="00294709"/>
    <w:rsid w:val="002D3CA6"/>
    <w:rsid w:val="002F736A"/>
    <w:rsid w:val="003109F5"/>
    <w:rsid w:val="003254EC"/>
    <w:rsid w:val="00327391"/>
    <w:rsid w:val="0038351A"/>
    <w:rsid w:val="00395AEE"/>
    <w:rsid w:val="003B7C57"/>
    <w:rsid w:val="003C0300"/>
    <w:rsid w:val="003C0D87"/>
    <w:rsid w:val="003C7D4A"/>
    <w:rsid w:val="003E0709"/>
    <w:rsid w:val="004135E7"/>
    <w:rsid w:val="0043352D"/>
    <w:rsid w:val="004435BA"/>
    <w:rsid w:val="00486DF1"/>
    <w:rsid w:val="005242FB"/>
    <w:rsid w:val="005F3C42"/>
    <w:rsid w:val="00602421"/>
    <w:rsid w:val="0064557A"/>
    <w:rsid w:val="006460BD"/>
    <w:rsid w:val="006775A5"/>
    <w:rsid w:val="00677675"/>
    <w:rsid w:val="00680E16"/>
    <w:rsid w:val="00694476"/>
    <w:rsid w:val="006B4D11"/>
    <w:rsid w:val="006F5A02"/>
    <w:rsid w:val="00763F82"/>
    <w:rsid w:val="00781C72"/>
    <w:rsid w:val="00792E51"/>
    <w:rsid w:val="007F7E46"/>
    <w:rsid w:val="0081674C"/>
    <w:rsid w:val="00826C81"/>
    <w:rsid w:val="0082752C"/>
    <w:rsid w:val="00863058"/>
    <w:rsid w:val="0089337B"/>
    <w:rsid w:val="009024A3"/>
    <w:rsid w:val="009549D5"/>
    <w:rsid w:val="0096543B"/>
    <w:rsid w:val="0097552E"/>
    <w:rsid w:val="009831D8"/>
    <w:rsid w:val="00990DBD"/>
    <w:rsid w:val="00991FDA"/>
    <w:rsid w:val="009B438B"/>
    <w:rsid w:val="009E4701"/>
    <w:rsid w:val="00A3479D"/>
    <w:rsid w:val="00A675D6"/>
    <w:rsid w:val="00A852D8"/>
    <w:rsid w:val="00AA01E7"/>
    <w:rsid w:val="00AC4024"/>
    <w:rsid w:val="00AE344A"/>
    <w:rsid w:val="00AF77EC"/>
    <w:rsid w:val="00B21935"/>
    <w:rsid w:val="00B56617"/>
    <w:rsid w:val="00B803AB"/>
    <w:rsid w:val="00B80B69"/>
    <w:rsid w:val="00B8283A"/>
    <w:rsid w:val="00BB3143"/>
    <w:rsid w:val="00BB3265"/>
    <w:rsid w:val="00BE5F8C"/>
    <w:rsid w:val="00C01C13"/>
    <w:rsid w:val="00C076D5"/>
    <w:rsid w:val="00C31237"/>
    <w:rsid w:val="00C408B9"/>
    <w:rsid w:val="00C91647"/>
    <w:rsid w:val="00D072AB"/>
    <w:rsid w:val="00D16E97"/>
    <w:rsid w:val="00D2676A"/>
    <w:rsid w:val="00D26EEA"/>
    <w:rsid w:val="00D371BF"/>
    <w:rsid w:val="00D55041"/>
    <w:rsid w:val="00D72AD8"/>
    <w:rsid w:val="00D74DF6"/>
    <w:rsid w:val="00DF0486"/>
    <w:rsid w:val="00E057A9"/>
    <w:rsid w:val="00E1284E"/>
    <w:rsid w:val="00E3420B"/>
    <w:rsid w:val="00E81B7F"/>
    <w:rsid w:val="00E8216F"/>
    <w:rsid w:val="00EA469D"/>
    <w:rsid w:val="00EF208A"/>
    <w:rsid w:val="00F00983"/>
    <w:rsid w:val="00F04E7D"/>
    <w:rsid w:val="00F13C0C"/>
    <w:rsid w:val="00F2356A"/>
    <w:rsid w:val="00F705C3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99"/>
    <w:qFormat/>
    <w:rsid w:val="00A3479D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76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6D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63</cp:revision>
  <cp:lastPrinted>2019-11-12T03:28:00Z</cp:lastPrinted>
  <dcterms:created xsi:type="dcterms:W3CDTF">2018-08-01T08:36:00Z</dcterms:created>
  <dcterms:modified xsi:type="dcterms:W3CDTF">2019-11-12T03:28:00Z</dcterms:modified>
</cp:coreProperties>
</file>