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F20EEF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61C4B" w:rsidRPr="00C02990" w:rsidRDefault="000D5F1B" w:rsidP="00F20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9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 w:rsidRPr="00C029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C029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</w:t>
      </w:r>
    </w:p>
    <w:p w:rsidR="00F12361" w:rsidRPr="00C02990" w:rsidRDefault="000D5F1B" w:rsidP="00F1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90">
        <w:rPr>
          <w:rFonts w:ascii="Times New Roman" w:hAnsi="Times New Roman" w:cs="Times New Roman"/>
          <w:b/>
          <w:sz w:val="28"/>
          <w:szCs w:val="28"/>
        </w:rPr>
        <w:t>«</w:t>
      </w:r>
      <w:r w:rsidR="00234400" w:rsidRPr="00C02990">
        <w:rPr>
          <w:rFonts w:ascii="Times New Roman" w:hAnsi="Times New Roman" w:cs="Times New Roman"/>
          <w:b/>
          <w:sz w:val="28"/>
          <w:szCs w:val="28"/>
        </w:rPr>
        <w:t>0</w:t>
      </w:r>
      <w:r w:rsidR="00C02990" w:rsidRPr="00C02990">
        <w:rPr>
          <w:rFonts w:ascii="Times New Roman" w:hAnsi="Times New Roman" w:cs="Times New Roman"/>
          <w:b/>
          <w:sz w:val="28"/>
          <w:szCs w:val="28"/>
        </w:rPr>
        <w:t>2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2990" w:rsidRPr="00C02990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C02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990">
        <w:rPr>
          <w:rFonts w:ascii="Times New Roman" w:hAnsi="Times New Roman" w:cs="Times New Roman"/>
          <w:b/>
          <w:sz w:val="28"/>
          <w:szCs w:val="28"/>
        </w:rPr>
        <w:t>201</w:t>
      </w:r>
      <w:r w:rsidR="008E5036" w:rsidRPr="00C02990">
        <w:rPr>
          <w:rFonts w:ascii="Times New Roman" w:hAnsi="Times New Roman" w:cs="Times New Roman"/>
          <w:b/>
          <w:sz w:val="28"/>
          <w:szCs w:val="28"/>
        </w:rPr>
        <w:t>9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2990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C0299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C029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2990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C0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EF" w:rsidRPr="00C02990">
        <w:rPr>
          <w:rFonts w:ascii="Times New Roman" w:hAnsi="Times New Roman" w:cs="Times New Roman"/>
          <w:b/>
          <w:sz w:val="28"/>
          <w:szCs w:val="28"/>
        </w:rPr>
        <w:t>6</w:t>
      </w:r>
      <w:r w:rsidR="00C02990" w:rsidRPr="00C02990">
        <w:rPr>
          <w:rFonts w:ascii="Times New Roman" w:hAnsi="Times New Roman" w:cs="Times New Roman"/>
          <w:b/>
          <w:sz w:val="28"/>
          <w:szCs w:val="28"/>
        </w:rPr>
        <w:t>4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5036" w:rsidRPr="00C029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4400" w:rsidRPr="00C02990">
        <w:rPr>
          <w:rFonts w:ascii="Times New Roman" w:hAnsi="Times New Roman" w:cs="Times New Roman"/>
          <w:b/>
          <w:sz w:val="28"/>
          <w:szCs w:val="28"/>
        </w:rPr>
        <w:t>0</w:t>
      </w:r>
      <w:r w:rsidR="00C02990" w:rsidRPr="00C02990">
        <w:rPr>
          <w:rFonts w:ascii="Times New Roman" w:hAnsi="Times New Roman" w:cs="Times New Roman"/>
          <w:b/>
          <w:sz w:val="28"/>
          <w:szCs w:val="28"/>
        </w:rPr>
        <w:t>2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2990" w:rsidRPr="00C0299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34756" w:rsidRPr="00C0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5036" w:rsidRPr="00C02990">
        <w:rPr>
          <w:rFonts w:ascii="Times New Roman" w:hAnsi="Times New Roman" w:cs="Times New Roman"/>
          <w:b/>
          <w:sz w:val="28"/>
          <w:szCs w:val="28"/>
        </w:rPr>
        <w:t>9</w:t>
      </w:r>
      <w:r w:rsidRPr="00C02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2361" w:rsidRPr="00C02990" w:rsidRDefault="00F12361" w:rsidP="00C0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90">
        <w:rPr>
          <w:rFonts w:ascii="Times New Roman" w:hAnsi="Times New Roman" w:cs="Times New Roman"/>
          <w:b/>
          <w:sz w:val="28"/>
          <w:szCs w:val="28"/>
        </w:rPr>
        <w:t>Об участии в  районном конкурсе «Трезвое село 2019 года»</w:t>
      </w:r>
    </w:p>
    <w:p w:rsidR="00F12361" w:rsidRPr="00C02990" w:rsidRDefault="00F12361" w:rsidP="00C0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90">
        <w:rPr>
          <w:rFonts w:ascii="Times New Roman" w:hAnsi="Times New Roman" w:cs="Times New Roman"/>
          <w:b/>
          <w:sz w:val="28"/>
          <w:szCs w:val="28"/>
        </w:rPr>
        <w:t>среди сельских поселений муниципального района</w:t>
      </w:r>
    </w:p>
    <w:p w:rsidR="00F12361" w:rsidRDefault="00F12361" w:rsidP="00C02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990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029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02990" w:rsidRPr="007D4D0E" w:rsidRDefault="00C02990" w:rsidP="00C02990">
      <w:pPr>
        <w:pStyle w:val="a3"/>
        <w:jc w:val="center"/>
      </w:pPr>
    </w:p>
    <w:p w:rsidR="00F12361" w:rsidRPr="00C02990" w:rsidRDefault="00201826" w:rsidP="00C02990">
      <w:pPr>
        <w:jc w:val="both"/>
        <w:rPr>
          <w:rFonts w:ascii="Times New Roman" w:hAnsi="Times New Roman" w:cs="Times New Roman"/>
          <w:sz w:val="28"/>
          <w:szCs w:val="28"/>
        </w:rPr>
      </w:pPr>
      <w:r w:rsidRPr="00C02990">
        <w:rPr>
          <w:rFonts w:ascii="Times New Roman" w:hAnsi="Times New Roman" w:cs="Times New Roman"/>
          <w:sz w:val="28"/>
          <w:szCs w:val="28"/>
        </w:rPr>
        <w:t xml:space="preserve">      С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 цел</w:t>
      </w:r>
      <w:r w:rsidRPr="00C02990">
        <w:rPr>
          <w:rFonts w:ascii="Times New Roman" w:hAnsi="Times New Roman" w:cs="Times New Roman"/>
          <w:sz w:val="28"/>
          <w:szCs w:val="28"/>
        </w:rPr>
        <w:t>ю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 пропаганды и установления трезвого, здорового образа жизни, </w:t>
      </w:r>
      <w:r w:rsidRPr="00C02990">
        <w:rPr>
          <w:rFonts w:ascii="Times New Roman" w:hAnsi="Times New Roman" w:cs="Times New Roman"/>
          <w:sz w:val="28"/>
          <w:szCs w:val="28"/>
        </w:rPr>
        <w:t xml:space="preserve">укрепления </w:t>
      </w:r>
      <w:r w:rsidR="00F12361" w:rsidRPr="00C02990">
        <w:rPr>
          <w:rFonts w:ascii="Times New Roman" w:hAnsi="Times New Roman" w:cs="Times New Roman"/>
          <w:sz w:val="28"/>
          <w:szCs w:val="28"/>
        </w:rPr>
        <w:t>семейн</w:t>
      </w:r>
      <w:r w:rsidRPr="00C02990">
        <w:rPr>
          <w:rFonts w:ascii="Times New Roman" w:hAnsi="Times New Roman" w:cs="Times New Roman"/>
          <w:sz w:val="28"/>
          <w:szCs w:val="28"/>
        </w:rPr>
        <w:t>ых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 </w:t>
      </w:r>
      <w:r w:rsidRPr="00C02990">
        <w:rPr>
          <w:rFonts w:ascii="Times New Roman" w:hAnsi="Times New Roman" w:cs="Times New Roman"/>
          <w:sz w:val="28"/>
          <w:szCs w:val="28"/>
        </w:rPr>
        <w:t>ценностей</w:t>
      </w:r>
      <w:r w:rsidR="00F12361" w:rsidRPr="00C02990">
        <w:rPr>
          <w:rFonts w:ascii="Times New Roman" w:hAnsi="Times New Roman" w:cs="Times New Roman"/>
          <w:sz w:val="28"/>
          <w:szCs w:val="28"/>
        </w:rPr>
        <w:t>, воспитания подрастающего поколения  в духе трезвости, профилактики потребления алкоголя и наркотиков</w:t>
      </w:r>
      <w:r w:rsidRPr="00C02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99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02990">
        <w:rPr>
          <w:rFonts w:ascii="Times New Roman" w:hAnsi="Times New Roman" w:cs="Times New Roman"/>
          <w:sz w:val="28"/>
          <w:szCs w:val="28"/>
        </w:rPr>
        <w:t xml:space="preserve"> 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 в молодежной сре</w:t>
      </w:r>
      <w:r w:rsidRPr="00C02990">
        <w:rPr>
          <w:rFonts w:ascii="Times New Roman" w:hAnsi="Times New Roman" w:cs="Times New Roman"/>
          <w:sz w:val="28"/>
          <w:szCs w:val="28"/>
        </w:rPr>
        <w:t>д</w:t>
      </w:r>
      <w:r w:rsidR="00F12361" w:rsidRPr="00C02990">
        <w:rPr>
          <w:rFonts w:ascii="Times New Roman" w:hAnsi="Times New Roman" w:cs="Times New Roman"/>
          <w:sz w:val="28"/>
          <w:szCs w:val="28"/>
        </w:rPr>
        <w:t>е</w:t>
      </w:r>
      <w:r w:rsidRPr="00C02990">
        <w:rPr>
          <w:rFonts w:ascii="Times New Roman" w:hAnsi="Times New Roman" w:cs="Times New Roman"/>
          <w:sz w:val="28"/>
          <w:szCs w:val="28"/>
        </w:rPr>
        <w:t>;</w:t>
      </w:r>
      <w:r w:rsidR="00F12361" w:rsidRPr="00C0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на основании решения схода граждан </w:t>
      </w:r>
      <w:proofErr w:type="spellStart"/>
      <w:r w:rsidR="00F12361" w:rsidRPr="00C02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2361" w:rsidRPr="00C029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12361" w:rsidRPr="00C02990">
        <w:rPr>
          <w:rFonts w:ascii="Times New Roman" w:hAnsi="Times New Roman" w:cs="Times New Roman"/>
          <w:sz w:val="28"/>
          <w:szCs w:val="28"/>
        </w:rPr>
        <w:t>арабановка</w:t>
      </w:r>
      <w:proofErr w:type="spellEnd"/>
      <w:r w:rsidR="00F12361" w:rsidRPr="00C02990">
        <w:rPr>
          <w:rFonts w:ascii="Times New Roman" w:hAnsi="Times New Roman" w:cs="Times New Roman"/>
          <w:sz w:val="28"/>
          <w:szCs w:val="28"/>
        </w:rPr>
        <w:t xml:space="preserve"> об участии в р</w:t>
      </w:r>
      <w:r w:rsidRPr="00C02990">
        <w:rPr>
          <w:rFonts w:ascii="Times New Roman" w:hAnsi="Times New Roman" w:cs="Times New Roman"/>
          <w:sz w:val="28"/>
          <w:szCs w:val="28"/>
        </w:rPr>
        <w:t>айонном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 конкурсе «Трезвое село» </w:t>
      </w:r>
      <w:r w:rsidRPr="00C02990">
        <w:rPr>
          <w:rFonts w:ascii="Times New Roman" w:hAnsi="Times New Roman" w:cs="Times New Roman"/>
          <w:sz w:val="28"/>
          <w:szCs w:val="28"/>
        </w:rPr>
        <w:t>А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C02990" w:rsidRPr="00C02990">
        <w:rPr>
          <w:rFonts w:ascii="Times New Roman" w:hAnsi="Times New Roman" w:cs="Times New Roman"/>
          <w:sz w:val="28"/>
          <w:szCs w:val="28"/>
        </w:rPr>
        <w:t>С</w:t>
      </w:r>
      <w:r w:rsidRPr="00C02990">
        <w:rPr>
          <w:rFonts w:ascii="Times New Roman" w:hAnsi="Times New Roman" w:cs="Times New Roman"/>
          <w:sz w:val="28"/>
          <w:szCs w:val="28"/>
        </w:rPr>
        <w:t>андугачевский</w:t>
      </w:r>
      <w:proofErr w:type="spellEnd"/>
      <w:r w:rsidR="00F12361" w:rsidRPr="00C029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2361" w:rsidRPr="00C0299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C02990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="00F12361" w:rsidRPr="00C0299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C02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990" w:rsidRPr="00C02990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F12361" w:rsidRPr="00C02990" w:rsidRDefault="00634760" w:rsidP="00C02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2990" w:rsidRPr="00C02990">
        <w:rPr>
          <w:rFonts w:ascii="Times New Roman" w:hAnsi="Times New Roman" w:cs="Times New Roman"/>
          <w:sz w:val="28"/>
          <w:szCs w:val="28"/>
        </w:rPr>
        <w:t>Принять участие в районном конкурсе «Трезвое село 2019года».</w:t>
      </w:r>
    </w:p>
    <w:p w:rsidR="00F12361" w:rsidRPr="00C02990" w:rsidRDefault="00634760" w:rsidP="00C02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2361" w:rsidRPr="00C02990">
        <w:rPr>
          <w:rFonts w:ascii="Times New Roman" w:hAnsi="Times New Roman" w:cs="Times New Roman"/>
          <w:sz w:val="28"/>
          <w:szCs w:val="28"/>
        </w:rPr>
        <w:t>Утвердить организационный комитет по подготовке и проведению конкурса «Трезвое село</w:t>
      </w:r>
      <w:r w:rsidR="00C02990" w:rsidRPr="00C0299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C02990" w:rsidRPr="00C02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02990" w:rsidRPr="00C029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02990" w:rsidRPr="00C02990">
        <w:rPr>
          <w:rFonts w:ascii="Times New Roman" w:hAnsi="Times New Roman" w:cs="Times New Roman"/>
          <w:sz w:val="28"/>
          <w:szCs w:val="28"/>
        </w:rPr>
        <w:t>арабановка</w:t>
      </w:r>
      <w:proofErr w:type="spellEnd"/>
      <w:r w:rsidR="00F12361" w:rsidRPr="00C02990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12361" w:rsidRPr="00C02990" w:rsidRDefault="00634760" w:rsidP="00C02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2361" w:rsidRPr="00C02990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конкурса «Трезвое село</w:t>
      </w:r>
      <w:r w:rsidR="00C02990" w:rsidRPr="00C0299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12361" w:rsidRPr="00C02990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C02990" w:rsidRPr="00C02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02990" w:rsidRPr="00C029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02990" w:rsidRPr="00C02990">
        <w:rPr>
          <w:rFonts w:ascii="Times New Roman" w:hAnsi="Times New Roman" w:cs="Times New Roman"/>
          <w:sz w:val="28"/>
          <w:szCs w:val="28"/>
        </w:rPr>
        <w:t>арабановка</w:t>
      </w:r>
      <w:proofErr w:type="spellEnd"/>
      <w:r w:rsidR="00C02990" w:rsidRPr="00C02990">
        <w:rPr>
          <w:rFonts w:ascii="Times New Roman" w:hAnsi="Times New Roman" w:cs="Times New Roman"/>
          <w:sz w:val="28"/>
          <w:szCs w:val="28"/>
        </w:rPr>
        <w:t xml:space="preserve"> </w:t>
      </w:r>
      <w:r w:rsidR="00F12361" w:rsidRPr="00C0299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D5F1B" w:rsidRPr="00C02990" w:rsidRDefault="00C02990" w:rsidP="00C029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9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06752" w:rsidRPr="00C0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5F1B" w:rsidRPr="00C029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D5F1B" w:rsidRPr="00C0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400" w:rsidRPr="00C02990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0D5F1B" w:rsidRPr="00C0299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D5F1B" w:rsidRPr="00C02990" w:rsidRDefault="000D5F1B" w:rsidP="00C029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990" w:rsidRPr="00C02990" w:rsidRDefault="00C02990" w:rsidP="00C029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990" w:rsidRDefault="00C02990" w:rsidP="002344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990" w:rsidRDefault="00C02990" w:rsidP="002344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EEF" w:rsidRPr="00C02990" w:rsidRDefault="000D5F1B" w:rsidP="002344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90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D5F1B" w:rsidRPr="00C02990" w:rsidRDefault="000D5F1B" w:rsidP="002344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9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F20EEF" w:rsidRPr="00C029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02990">
        <w:rPr>
          <w:rFonts w:ascii="Times New Roman" w:eastAsia="Times New Roman" w:hAnsi="Times New Roman" w:cs="Times New Roman"/>
          <w:sz w:val="28"/>
          <w:szCs w:val="28"/>
        </w:rPr>
        <w:t xml:space="preserve">            Т.Ш. </w:t>
      </w:r>
      <w:proofErr w:type="spellStart"/>
      <w:r w:rsidRPr="00C02990"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p w:rsidR="00A97E1A" w:rsidRPr="00C02990" w:rsidRDefault="00A97E1A" w:rsidP="00A97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E1A" w:rsidRDefault="00A97E1A" w:rsidP="00A97E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A97E1A" w:rsidRDefault="00B61C4B" w:rsidP="002344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63A" w:rsidRPr="00F6207A" w:rsidRDefault="0058463A" w:rsidP="0058463A">
      <w:pPr>
        <w:pStyle w:val="a3"/>
        <w:jc w:val="right"/>
      </w:pPr>
      <w:r w:rsidRPr="00F6207A">
        <w:lastRenderedPageBreak/>
        <w:t xml:space="preserve">Приложение </w:t>
      </w:r>
      <w:r>
        <w:t>№ 1</w:t>
      </w:r>
      <w:r w:rsidRPr="00F6207A">
        <w:t xml:space="preserve"> </w:t>
      </w:r>
    </w:p>
    <w:p w:rsidR="0058463A" w:rsidRPr="00F6207A" w:rsidRDefault="0058463A" w:rsidP="0058463A">
      <w:pPr>
        <w:pStyle w:val="a3"/>
        <w:jc w:val="right"/>
      </w:pPr>
      <w:r w:rsidRPr="00F6207A">
        <w:t xml:space="preserve">                                                        к </w:t>
      </w:r>
      <w:r>
        <w:t>распоряжению</w:t>
      </w:r>
      <w:r w:rsidRPr="00F6207A">
        <w:t xml:space="preserve"> Администрации</w:t>
      </w:r>
    </w:p>
    <w:p w:rsidR="0058463A" w:rsidRPr="00F6207A" w:rsidRDefault="0058463A" w:rsidP="0058463A">
      <w:pPr>
        <w:pStyle w:val="a3"/>
        <w:jc w:val="right"/>
      </w:pPr>
      <w:r w:rsidRPr="00F6207A">
        <w:t xml:space="preserve">                                                     </w:t>
      </w:r>
      <w:r>
        <w:t xml:space="preserve">   сельского поселения </w:t>
      </w:r>
      <w:proofErr w:type="spellStart"/>
      <w:r>
        <w:t>Сандугачевский</w:t>
      </w:r>
      <w:proofErr w:type="spellEnd"/>
      <w:r w:rsidRPr="00F6207A">
        <w:t xml:space="preserve"> сельсовет</w:t>
      </w:r>
    </w:p>
    <w:p w:rsidR="0058463A" w:rsidRPr="00F6207A" w:rsidRDefault="0058463A" w:rsidP="0058463A">
      <w:pPr>
        <w:pStyle w:val="a3"/>
        <w:jc w:val="right"/>
      </w:pPr>
      <w:r w:rsidRPr="00F6207A">
        <w:t xml:space="preserve">                                                        муниципального района </w:t>
      </w:r>
      <w:proofErr w:type="spellStart"/>
      <w:r w:rsidRPr="00F6207A">
        <w:t>Янаульский</w:t>
      </w:r>
      <w:proofErr w:type="spellEnd"/>
      <w:r w:rsidRPr="00F6207A">
        <w:t xml:space="preserve"> район</w:t>
      </w:r>
    </w:p>
    <w:p w:rsidR="0058463A" w:rsidRPr="00F6207A" w:rsidRDefault="0058463A" w:rsidP="0058463A">
      <w:pPr>
        <w:pStyle w:val="a3"/>
        <w:jc w:val="right"/>
      </w:pPr>
      <w:r w:rsidRPr="00F6207A">
        <w:t xml:space="preserve">                                                        Республики Башкортостан</w:t>
      </w:r>
    </w:p>
    <w:p w:rsidR="0058463A" w:rsidRPr="00F6207A" w:rsidRDefault="0058463A" w:rsidP="0058463A">
      <w:pPr>
        <w:pStyle w:val="a3"/>
        <w:jc w:val="right"/>
      </w:pPr>
      <w:r w:rsidRPr="00F6207A">
        <w:t xml:space="preserve">                                 </w:t>
      </w:r>
      <w:r>
        <w:t xml:space="preserve">                       от  02 сентября</w:t>
      </w:r>
      <w:r w:rsidRPr="00F6207A">
        <w:t xml:space="preserve"> 201</w:t>
      </w:r>
      <w:r>
        <w:t xml:space="preserve">9 года № </w:t>
      </w:r>
      <w:r w:rsidRPr="00731B44">
        <w:rPr>
          <w:color w:val="FF0000"/>
        </w:rPr>
        <w:t>09</w:t>
      </w:r>
    </w:p>
    <w:p w:rsidR="0058463A" w:rsidRDefault="0058463A" w:rsidP="0058463A">
      <w:pPr>
        <w:shd w:val="clear" w:color="auto" w:fill="FFFFFF"/>
        <w:rPr>
          <w:color w:val="000000"/>
          <w:sz w:val="28"/>
          <w:szCs w:val="28"/>
        </w:rPr>
      </w:pPr>
    </w:p>
    <w:p w:rsidR="0058463A" w:rsidRDefault="0058463A" w:rsidP="0058463A">
      <w:pPr>
        <w:shd w:val="clear" w:color="auto" w:fill="FFFFFF"/>
        <w:rPr>
          <w:color w:val="000000"/>
          <w:sz w:val="28"/>
          <w:szCs w:val="28"/>
        </w:rPr>
      </w:pPr>
    </w:p>
    <w:p w:rsidR="0058463A" w:rsidRPr="00B9642A" w:rsidRDefault="0058463A" w:rsidP="005846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9642A">
        <w:rPr>
          <w:b/>
          <w:color w:val="000000"/>
          <w:sz w:val="28"/>
          <w:szCs w:val="28"/>
        </w:rPr>
        <w:t>СОСТАВ</w:t>
      </w:r>
    </w:p>
    <w:p w:rsidR="0058463A" w:rsidRPr="0058463A" w:rsidRDefault="0058463A" w:rsidP="0058463A">
      <w:pPr>
        <w:ind w:right="-424"/>
        <w:jc w:val="center"/>
        <w:rPr>
          <w:rFonts w:ascii="Times New Roman" w:hAnsi="Times New Roman" w:cs="Times New Roman"/>
          <w:b/>
          <w:sz w:val="28"/>
        </w:rPr>
      </w:pPr>
      <w:r w:rsidRPr="0058463A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63A">
        <w:rPr>
          <w:rFonts w:ascii="Times New Roman" w:hAnsi="Times New Roman" w:cs="Times New Roman"/>
          <w:b/>
          <w:sz w:val="28"/>
          <w:szCs w:val="28"/>
        </w:rPr>
        <w:t xml:space="preserve">«Трезвое село 2019 года » в </w:t>
      </w:r>
      <w:proofErr w:type="spellStart"/>
      <w:r w:rsidRPr="0058463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8463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58463A">
        <w:rPr>
          <w:rFonts w:ascii="Times New Roman" w:hAnsi="Times New Roman" w:cs="Times New Roman"/>
          <w:b/>
          <w:sz w:val="28"/>
          <w:szCs w:val="28"/>
        </w:rPr>
        <w:t>арабановка</w:t>
      </w:r>
      <w:proofErr w:type="spellEnd"/>
      <w:r w:rsidRPr="0058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63A">
        <w:rPr>
          <w:rFonts w:ascii="Times New Roman" w:hAnsi="Times New Roman" w:cs="Times New Roman"/>
          <w:b/>
          <w:sz w:val="28"/>
        </w:rPr>
        <w:t>сельско</w:t>
      </w:r>
      <w:r w:rsidR="00731B44">
        <w:rPr>
          <w:rFonts w:ascii="Times New Roman" w:hAnsi="Times New Roman" w:cs="Times New Roman"/>
          <w:b/>
          <w:sz w:val="28"/>
        </w:rPr>
        <w:t xml:space="preserve">го </w:t>
      </w:r>
      <w:r w:rsidRPr="0058463A">
        <w:rPr>
          <w:rFonts w:ascii="Times New Roman" w:hAnsi="Times New Roman" w:cs="Times New Roman"/>
          <w:b/>
          <w:sz w:val="28"/>
        </w:rPr>
        <w:t xml:space="preserve"> поселени</w:t>
      </w:r>
      <w:r w:rsidR="00731B44">
        <w:rPr>
          <w:rFonts w:ascii="Times New Roman" w:hAnsi="Times New Roman" w:cs="Times New Roman"/>
          <w:b/>
          <w:sz w:val="28"/>
        </w:rPr>
        <w:t>я</w:t>
      </w:r>
      <w:r w:rsidRPr="005846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8463A">
        <w:rPr>
          <w:rFonts w:ascii="Times New Roman" w:hAnsi="Times New Roman" w:cs="Times New Roman"/>
          <w:b/>
          <w:sz w:val="28"/>
        </w:rPr>
        <w:t>Сандугачевский</w:t>
      </w:r>
      <w:proofErr w:type="spellEnd"/>
      <w:r w:rsidRPr="0058463A"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Pr="0058463A">
        <w:rPr>
          <w:rFonts w:ascii="Times New Roman" w:hAnsi="Times New Roman" w:cs="Times New Roman"/>
          <w:b/>
          <w:sz w:val="28"/>
        </w:rPr>
        <w:t>Янаульский</w:t>
      </w:r>
      <w:proofErr w:type="spellEnd"/>
      <w:r w:rsidRPr="0058463A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58463A" w:rsidRDefault="0058463A" w:rsidP="0058463A">
      <w:pPr>
        <w:shd w:val="clear" w:color="auto" w:fill="FFFFFF"/>
        <w:spacing w:line="322" w:lineRule="exact"/>
        <w:ind w:left="10" w:right="5" w:firstLine="749"/>
        <w:jc w:val="center"/>
        <w:rPr>
          <w:color w:val="000000"/>
          <w:sz w:val="28"/>
          <w:szCs w:val="28"/>
        </w:rPr>
      </w:pP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группы     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Куснияров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Тимерзян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Шаримзянович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 – глава 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Члены группы 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Гафиуллина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Лиана Федоровна  - управляющий делами администрации сельского поселения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Миргалиев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Ильшат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Зайкатович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МБОУ СОШ с.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Сандугач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согласованию)                     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Тимиршина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Людмила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Валиевн</w:t>
      </w:r>
      <w:proofErr w:type="gram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директора по воспитательной работе (по согласованию</w:t>
      </w:r>
      <w:r w:rsidR="00731B44" w:rsidRPr="00731B4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Рахимова Клара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Гильсоновна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 - социальный педагог.                                                    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Мухаметшина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Н.И.-библиотекарь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Сандугачевской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 библиотеки 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 ( по согласованию)                                                        </w:t>
      </w:r>
    </w:p>
    <w:p w:rsidR="0058463A" w:rsidRPr="00731B44" w:rsidRDefault="0058463A" w:rsidP="0058463A">
      <w:pPr>
        <w:shd w:val="clear" w:color="auto" w:fill="FFFFFF"/>
        <w:spacing w:line="322" w:lineRule="exact"/>
        <w:ind w:right="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Касфатова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Савина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Каримовна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иблиотекарь  </w:t>
      </w:r>
      <w:proofErr w:type="spellStart"/>
      <w:r w:rsidRPr="00731B44">
        <w:rPr>
          <w:rFonts w:ascii="Times New Roman" w:hAnsi="Times New Roman" w:cs="Times New Roman"/>
          <w:color w:val="000000"/>
          <w:sz w:val="28"/>
          <w:szCs w:val="28"/>
        </w:rPr>
        <w:t>Барабановской</w:t>
      </w:r>
      <w:proofErr w:type="spellEnd"/>
      <w:r w:rsidRPr="00731B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библиотеки  ( по согласованию)                                                                                                    </w:t>
      </w:r>
    </w:p>
    <w:p w:rsidR="0058463A" w:rsidRPr="00731B44" w:rsidRDefault="0058463A" w:rsidP="0058463A">
      <w:p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Кусниярова</w:t>
      </w:r>
      <w:proofErr w:type="spellEnd"/>
      <w:r w:rsidRPr="00731B44">
        <w:rPr>
          <w:rFonts w:ascii="Times New Roman" w:hAnsi="Times New Roman" w:cs="Times New Roman"/>
          <w:color w:val="212121"/>
          <w:sz w:val="28"/>
          <w:szCs w:val="28"/>
        </w:rPr>
        <w:t xml:space="preserve"> Надежда Григорьевн</w:t>
      </w:r>
      <w:proofErr w:type="gram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а-</w:t>
      </w:r>
      <w:proofErr w:type="gramEnd"/>
      <w:r w:rsidRPr="00731B4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культорганизатор</w:t>
      </w:r>
      <w:proofErr w:type="spellEnd"/>
      <w:r w:rsidRPr="00731B4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Барабановского</w:t>
      </w:r>
      <w:proofErr w:type="spellEnd"/>
      <w:r w:rsidRPr="00731B44">
        <w:rPr>
          <w:rFonts w:ascii="Times New Roman" w:hAnsi="Times New Roman" w:cs="Times New Roman"/>
          <w:color w:val="212121"/>
          <w:sz w:val="28"/>
          <w:szCs w:val="28"/>
        </w:rPr>
        <w:t xml:space="preserve"> СК</w:t>
      </w:r>
    </w:p>
    <w:p w:rsidR="0058463A" w:rsidRPr="00731B44" w:rsidRDefault="0058463A" w:rsidP="0058463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1B44">
        <w:rPr>
          <w:rFonts w:ascii="Times New Roman" w:hAnsi="Times New Roman" w:cs="Times New Roman"/>
          <w:color w:val="000000"/>
          <w:sz w:val="28"/>
          <w:szCs w:val="28"/>
        </w:rPr>
        <w:t>( по согласованию)</w:t>
      </w:r>
    </w:p>
    <w:p w:rsidR="0058463A" w:rsidRPr="00731B44" w:rsidRDefault="00731B44" w:rsidP="0058463A">
      <w:p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Рахимзянова</w:t>
      </w:r>
      <w:proofErr w:type="spellEnd"/>
      <w:r w:rsidRPr="00731B44">
        <w:rPr>
          <w:rFonts w:ascii="Times New Roman" w:hAnsi="Times New Roman" w:cs="Times New Roman"/>
          <w:color w:val="212121"/>
          <w:sz w:val="28"/>
          <w:szCs w:val="28"/>
        </w:rPr>
        <w:t xml:space="preserve"> Наталья Леонидовна- фельдшер </w:t>
      </w:r>
      <w:proofErr w:type="spell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Барабановского</w:t>
      </w:r>
      <w:proofErr w:type="spellEnd"/>
      <w:r w:rsidRPr="00731B4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ФАП</w:t>
      </w:r>
      <w:proofErr w:type="gram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>по согласованию)</w:t>
      </w:r>
    </w:p>
    <w:p w:rsidR="00731B44" w:rsidRPr="00731B44" w:rsidRDefault="00731B44" w:rsidP="0058463A">
      <w:p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731B44">
        <w:rPr>
          <w:rFonts w:ascii="Times New Roman" w:hAnsi="Times New Roman" w:cs="Times New Roman"/>
          <w:color w:val="212121"/>
          <w:sz w:val="28"/>
          <w:szCs w:val="28"/>
        </w:rPr>
        <w:t xml:space="preserve">Абдуллин Эдуард </w:t>
      </w:r>
      <w:proofErr w:type="spell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Фамитдинови</w:t>
      </w:r>
      <w:proofErr w:type="gramStart"/>
      <w:r w:rsidRPr="00731B44">
        <w:rPr>
          <w:rFonts w:ascii="Times New Roman" w:hAnsi="Times New Roman" w:cs="Times New Roman"/>
          <w:color w:val="212121"/>
          <w:sz w:val="28"/>
          <w:szCs w:val="28"/>
        </w:rPr>
        <w:t>ч</w:t>
      </w:r>
      <w:proofErr w:type="spellEnd"/>
      <w:r w:rsidRPr="00731B44">
        <w:rPr>
          <w:rFonts w:ascii="Times New Roman" w:hAnsi="Times New Roman" w:cs="Times New Roman"/>
          <w:color w:val="212121"/>
          <w:sz w:val="28"/>
          <w:szCs w:val="28"/>
        </w:rPr>
        <w:t>-</w:t>
      </w:r>
      <w:proofErr w:type="gramEnd"/>
      <w:r w:rsidRPr="00731B44">
        <w:rPr>
          <w:rFonts w:ascii="Times New Roman" w:hAnsi="Times New Roman" w:cs="Times New Roman"/>
          <w:color w:val="212121"/>
          <w:sz w:val="28"/>
          <w:szCs w:val="28"/>
        </w:rPr>
        <w:t xml:space="preserve"> староста деревни</w:t>
      </w:r>
    </w:p>
    <w:p w:rsidR="0058463A" w:rsidRPr="00731B44" w:rsidRDefault="0058463A" w:rsidP="0058463A">
      <w:p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58463A" w:rsidRPr="003A2FDD" w:rsidRDefault="0058463A" w:rsidP="00731B44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  <w:r w:rsidRPr="003A2FDD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2</w:t>
      </w:r>
      <w:r w:rsidRPr="003A2F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463A" w:rsidRPr="003A2FDD" w:rsidRDefault="0058463A" w:rsidP="00731B44">
      <w:pPr>
        <w:pStyle w:val="a3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3A2FDD">
        <w:rPr>
          <w:rFonts w:ascii="Times New Roman" w:hAnsi="Times New Roman"/>
          <w:color w:val="000000"/>
          <w:sz w:val="24"/>
          <w:szCs w:val="24"/>
        </w:rPr>
        <w:lastRenderedPageBreak/>
        <w:t xml:space="preserve">к </w:t>
      </w:r>
      <w:r w:rsidR="00F956BC">
        <w:rPr>
          <w:rFonts w:ascii="Times New Roman" w:hAnsi="Times New Roman"/>
          <w:color w:val="000000"/>
          <w:sz w:val="24"/>
          <w:szCs w:val="24"/>
        </w:rPr>
        <w:t>постановлению</w:t>
      </w:r>
      <w:r w:rsidRPr="003A2FDD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58463A" w:rsidRDefault="0058463A" w:rsidP="00731B44">
      <w:pPr>
        <w:pStyle w:val="a3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FDD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3A2FDD">
        <w:rPr>
          <w:rFonts w:ascii="Times New Roman" w:hAnsi="Times New Roman"/>
          <w:color w:val="000000"/>
          <w:sz w:val="24"/>
          <w:szCs w:val="24"/>
        </w:rPr>
        <w:t>Сандугачевский</w:t>
      </w:r>
      <w:proofErr w:type="spellEnd"/>
    </w:p>
    <w:p w:rsidR="0058463A" w:rsidRDefault="0058463A" w:rsidP="00731B44">
      <w:pPr>
        <w:pStyle w:val="a3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3A2FDD">
        <w:rPr>
          <w:rFonts w:ascii="Times New Roman" w:hAnsi="Times New Roman"/>
          <w:color w:val="000000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FDD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58463A" w:rsidRPr="00B93C9C" w:rsidRDefault="0058463A" w:rsidP="00731B44">
      <w:pPr>
        <w:pStyle w:val="a3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3A2FDD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3A2FDD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FDD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58463A" w:rsidRPr="003A2FDD" w:rsidRDefault="0058463A" w:rsidP="00731B44">
      <w:pPr>
        <w:pStyle w:val="a3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3A2FDD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 w:rsidRPr="003A2F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Pr="003A2FD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A2FDD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F956BC">
        <w:rPr>
          <w:rFonts w:ascii="Times New Roman" w:hAnsi="Times New Roman"/>
          <w:color w:val="FF0000"/>
          <w:sz w:val="24"/>
          <w:szCs w:val="24"/>
        </w:rPr>
        <w:t>64</w:t>
      </w:r>
    </w:p>
    <w:p w:rsidR="0058463A" w:rsidRDefault="0058463A" w:rsidP="0058463A">
      <w:pPr>
        <w:jc w:val="right"/>
        <w:rPr>
          <w:sz w:val="28"/>
          <w:szCs w:val="28"/>
        </w:rPr>
      </w:pPr>
    </w:p>
    <w:p w:rsidR="00731B44" w:rsidRPr="00731B44" w:rsidRDefault="0058463A" w:rsidP="00731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1B44">
        <w:rPr>
          <w:rFonts w:ascii="Times New Roman" w:hAnsi="Times New Roman"/>
          <w:b/>
          <w:sz w:val="28"/>
          <w:szCs w:val="28"/>
        </w:rPr>
        <w:t>План проведения мероприятий</w:t>
      </w:r>
    </w:p>
    <w:p w:rsidR="0058463A" w:rsidRDefault="00731B44" w:rsidP="00731B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44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конкурса «Трезвое село 2019 года» в </w:t>
      </w:r>
      <w:proofErr w:type="spellStart"/>
      <w:r w:rsidRPr="00731B4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31B4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31B44">
        <w:rPr>
          <w:rFonts w:ascii="Times New Roman" w:hAnsi="Times New Roman" w:cs="Times New Roman"/>
          <w:b/>
          <w:sz w:val="28"/>
          <w:szCs w:val="28"/>
        </w:rPr>
        <w:t>арабановка</w:t>
      </w:r>
      <w:proofErr w:type="spellEnd"/>
      <w:r w:rsidR="00DF3A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F3A7A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DF3A7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F956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F956BC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F956BC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731B44" w:rsidRPr="00731B44" w:rsidRDefault="00731B44" w:rsidP="00731B44">
      <w:pPr>
        <w:pStyle w:val="a3"/>
        <w:jc w:val="center"/>
        <w:rPr>
          <w:b/>
          <w:sz w:val="28"/>
          <w:szCs w:val="28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3425"/>
        <w:gridCol w:w="1695"/>
        <w:gridCol w:w="2017"/>
        <w:gridCol w:w="2249"/>
      </w:tblGrid>
      <w:tr w:rsidR="00424EEE" w:rsidRPr="00306F29" w:rsidTr="00306F29">
        <w:tc>
          <w:tcPr>
            <w:tcW w:w="511" w:type="dxa"/>
          </w:tcPr>
          <w:p w:rsidR="0058463A" w:rsidRPr="00306F29" w:rsidRDefault="0058463A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5" w:type="dxa"/>
          </w:tcPr>
          <w:p w:rsidR="0058463A" w:rsidRPr="00306F29" w:rsidRDefault="0058463A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</w:tcPr>
          <w:p w:rsidR="0058463A" w:rsidRPr="00306F29" w:rsidRDefault="0058463A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7" w:type="dxa"/>
          </w:tcPr>
          <w:p w:rsidR="0058463A" w:rsidRPr="00306F29" w:rsidRDefault="0058463A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49" w:type="dxa"/>
          </w:tcPr>
          <w:p w:rsidR="0058463A" w:rsidRPr="00306F29" w:rsidRDefault="0058463A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58463A" w:rsidRPr="00306F29" w:rsidRDefault="0058463A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</w:tr>
      <w:tr w:rsidR="00424EEE" w:rsidRPr="00306F29" w:rsidTr="00306F29">
        <w:tc>
          <w:tcPr>
            <w:tcW w:w="511" w:type="dxa"/>
          </w:tcPr>
          <w:p w:rsidR="0058463A" w:rsidRPr="00306F29" w:rsidRDefault="0058463A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58463A" w:rsidRPr="00306F29" w:rsidRDefault="00731B44" w:rsidP="00731B44">
            <w:pPr>
              <w:pStyle w:val="a8"/>
              <w:jc w:val="left"/>
              <w:rPr>
                <w:b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 xml:space="preserve">Проведение схода граждан в </w:t>
            </w:r>
            <w:proofErr w:type="spellStart"/>
            <w:r w:rsidRPr="00306F29">
              <w:rPr>
                <w:b w:val="0"/>
                <w:bCs w:val="0"/>
                <w:sz w:val="24"/>
              </w:rPr>
              <w:t>с</w:t>
            </w:r>
            <w:proofErr w:type="gramStart"/>
            <w:r w:rsidRPr="00306F29">
              <w:rPr>
                <w:b w:val="0"/>
                <w:bCs w:val="0"/>
                <w:sz w:val="24"/>
              </w:rPr>
              <w:t>.Б</w:t>
            </w:r>
            <w:proofErr w:type="gramEnd"/>
            <w:r w:rsidRPr="00306F29">
              <w:rPr>
                <w:b w:val="0"/>
                <w:bCs w:val="0"/>
                <w:sz w:val="24"/>
              </w:rPr>
              <w:t>арабановка</w:t>
            </w:r>
            <w:proofErr w:type="spellEnd"/>
            <w:r w:rsidRPr="00306F29">
              <w:rPr>
                <w:b w:val="0"/>
                <w:bCs w:val="0"/>
                <w:sz w:val="24"/>
              </w:rPr>
              <w:t xml:space="preserve">  об участии в конкурсе  «Трезвое село-2019 года»</w:t>
            </w:r>
          </w:p>
        </w:tc>
        <w:tc>
          <w:tcPr>
            <w:tcW w:w="1695" w:type="dxa"/>
          </w:tcPr>
          <w:p w:rsidR="0058463A" w:rsidRPr="00306F29" w:rsidRDefault="0058463A" w:rsidP="00731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1B44" w:rsidRPr="00306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017" w:type="dxa"/>
          </w:tcPr>
          <w:p w:rsidR="0058463A" w:rsidRPr="00306F29" w:rsidRDefault="00731B44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арабановка</w:t>
            </w:r>
            <w:proofErr w:type="spellEnd"/>
          </w:p>
        </w:tc>
        <w:tc>
          <w:tcPr>
            <w:tcW w:w="2249" w:type="dxa"/>
          </w:tcPr>
          <w:p w:rsidR="0058463A" w:rsidRPr="00306F29" w:rsidRDefault="00731B44" w:rsidP="0030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306F29"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, фельдшер, </w:t>
            </w:r>
            <w:proofErr w:type="spellStart"/>
            <w:r w:rsidR="00306F29" w:rsidRPr="00306F29">
              <w:rPr>
                <w:rFonts w:ascii="Times New Roman" w:hAnsi="Times New Roman" w:cs="Times New Roman"/>
                <w:sz w:val="24"/>
                <w:szCs w:val="24"/>
              </w:rPr>
              <w:t>кульработники</w:t>
            </w:r>
            <w:proofErr w:type="spellEnd"/>
            <w:r w:rsidR="00306F29"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4D98" w:rsidRPr="00306F29" w:rsidTr="00306F29">
        <w:trPr>
          <w:trHeight w:val="3585"/>
        </w:trPr>
        <w:tc>
          <w:tcPr>
            <w:tcW w:w="511" w:type="dxa"/>
          </w:tcPr>
          <w:p w:rsidR="00024D98" w:rsidRPr="00306F29" w:rsidRDefault="00024D98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D98" w:rsidRPr="00306F29" w:rsidRDefault="00024D98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024D98" w:rsidRPr="00306F29" w:rsidRDefault="00024D98" w:rsidP="0002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к Всероссийскому дню трезвости </w:t>
            </w:r>
            <w:r w:rsidRPr="0030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трезвости – сила». </w:t>
            </w: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полки </w:t>
            </w:r>
            <w:r w:rsidRPr="0030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«Трезвость – норма жизни». </w:t>
            </w: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среди молодежи Акция </w:t>
            </w:r>
            <w:r w:rsidRPr="0030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вреде алкоголя»</w:t>
            </w:r>
          </w:p>
        </w:tc>
        <w:tc>
          <w:tcPr>
            <w:tcW w:w="1695" w:type="dxa"/>
          </w:tcPr>
          <w:p w:rsidR="00024D98" w:rsidRPr="00306F29" w:rsidRDefault="00024D98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11.09.-</w:t>
            </w:r>
            <w:r w:rsidR="003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  <w:p w:rsidR="00024D98" w:rsidRPr="00306F29" w:rsidRDefault="00024D98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017" w:type="dxa"/>
          </w:tcPr>
          <w:p w:rsidR="00024D98" w:rsidRPr="00306F29" w:rsidRDefault="00024D98" w:rsidP="00B2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Сандугачевская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Барабановская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2249" w:type="dxa"/>
          </w:tcPr>
          <w:p w:rsidR="00024D98" w:rsidRPr="00306F29" w:rsidRDefault="00024D98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Касфатова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024D98" w:rsidRPr="00306F29" w:rsidRDefault="00024D98" w:rsidP="00B2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64CCB" w:rsidRPr="00306F29" w:rsidTr="00306F29">
        <w:tc>
          <w:tcPr>
            <w:tcW w:w="511" w:type="dxa"/>
          </w:tcPr>
          <w:p w:rsidR="00D64CCB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D64CCB" w:rsidRPr="00306F29" w:rsidRDefault="00D64CCB" w:rsidP="009C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Выставка информационных материалов « Я выбираю трезвость»</w:t>
            </w:r>
            <w:r w:rsidR="009C6D88"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посвященная пропаганде здорового образа жизни, профилактике наркомании, алкоголизма, </w:t>
            </w:r>
            <w:proofErr w:type="spellStart"/>
            <w:r w:rsidR="009C6D88"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="007453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D64CCB" w:rsidRPr="00306F29" w:rsidRDefault="00D64CCB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017" w:type="dxa"/>
          </w:tcPr>
          <w:p w:rsidR="00D64CCB" w:rsidRPr="00306F29" w:rsidRDefault="00D64CCB" w:rsidP="00D6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Барабановск</w:t>
            </w:r>
            <w:r w:rsidR="00D624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249" w:type="dxa"/>
          </w:tcPr>
          <w:p w:rsidR="00D64CCB" w:rsidRPr="00306F29" w:rsidRDefault="00D64CCB" w:rsidP="00D6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Кусниярова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Касфатова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64CCB" w:rsidRPr="00306F29" w:rsidRDefault="00D64CCB" w:rsidP="0064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BC" w:rsidRPr="00306F29" w:rsidTr="00C054CE">
        <w:trPr>
          <w:trHeight w:val="4408"/>
        </w:trPr>
        <w:tc>
          <w:tcPr>
            <w:tcW w:w="511" w:type="dxa"/>
          </w:tcPr>
          <w:p w:rsidR="007453BC" w:rsidRPr="00306F29" w:rsidRDefault="007453BC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5" w:type="dxa"/>
          </w:tcPr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Проведение  «трезвых» мероприятий:</w:t>
            </w: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1). «День мудрости и добра»  с участием пожилых, уважаемых граждан села</w:t>
            </w:r>
          </w:p>
          <w:p w:rsidR="006774B7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). Концерт ко дню матери «Сердечко для мамы»</w:t>
            </w:r>
            <w:r w:rsidR="00677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3BC" w:rsidRPr="00380D19" w:rsidRDefault="006774B7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3)Лекция  «Трезвость родителей – здоровье детей!»</w:t>
            </w:r>
          </w:p>
        </w:tc>
        <w:tc>
          <w:tcPr>
            <w:tcW w:w="1695" w:type="dxa"/>
          </w:tcPr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19" w:rsidRDefault="00380D19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380D19" w:rsidRDefault="006774B7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16 </w:t>
            </w:r>
            <w:r w:rsidR="007453BC"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ноябрь 2019</w:t>
            </w:r>
          </w:p>
        </w:tc>
        <w:tc>
          <w:tcPr>
            <w:tcW w:w="2017" w:type="dxa"/>
          </w:tcPr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Барабановск</w:t>
            </w:r>
            <w:r w:rsidR="00D624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67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380D19" w:rsidRDefault="00380D19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380D19" w:rsidRDefault="007453BC" w:rsidP="00D62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Барабановск</w:t>
            </w:r>
            <w:r w:rsidR="00D62418"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ий</w:t>
            </w:r>
            <w:proofErr w:type="spellEnd"/>
            <w:r w:rsidR="00D62418"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сельский клуб,  библиотека и </w:t>
            </w:r>
            <w:r w:rsidRPr="006774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МБДОУ ДС «</w:t>
            </w:r>
            <w:proofErr w:type="spellStart"/>
            <w:r w:rsidRPr="006774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Кояшкай</w:t>
            </w:r>
            <w:proofErr w:type="spellEnd"/>
            <w:r w:rsidRPr="006774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proofErr w:type="spellStart"/>
            <w:r w:rsidRPr="006774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6774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.И</w:t>
            </w:r>
            <w:proofErr w:type="gramEnd"/>
            <w:r w:rsidRPr="006774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стяк</w:t>
            </w:r>
            <w:proofErr w:type="spellEnd"/>
            <w:r w:rsidRPr="006774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дошкольная группа в с. </w:t>
            </w:r>
            <w:proofErr w:type="spellStart"/>
            <w:r w:rsidRPr="006774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Барабановка</w:t>
            </w:r>
            <w:proofErr w:type="spellEnd"/>
          </w:p>
        </w:tc>
        <w:tc>
          <w:tcPr>
            <w:tcW w:w="2249" w:type="dxa"/>
          </w:tcPr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Кусниярова</w:t>
            </w:r>
            <w:proofErr w:type="spellEnd"/>
            <w:r w:rsidRPr="00380D19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380D19">
              <w:rPr>
                <w:rFonts w:ascii="Times New Roman" w:hAnsi="Times New Roman" w:cs="Times New Roman"/>
                <w:sz w:val="24"/>
                <w:szCs w:val="24"/>
              </w:rPr>
              <w:t>Касфатова</w:t>
            </w:r>
            <w:proofErr w:type="spellEnd"/>
            <w:r w:rsidRPr="00380D1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380D19" w:rsidRDefault="00380D19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6774B7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Кусниярова</w:t>
            </w:r>
            <w:proofErr w:type="spellEnd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Н.Г. </w:t>
            </w:r>
            <w:proofErr w:type="spellStart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Касфатова</w:t>
            </w:r>
            <w:proofErr w:type="spellEnd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С.К.</w:t>
            </w:r>
          </w:p>
          <w:p w:rsidR="007453BC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Гадиятова</w:t>
            </w:r>
            <w:proofErr w:type="spellEnd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А.А.</w:t>
            </w:r>
          </w:p>
          <w:p w:rsidR="006774B7" w:rsidRPr="00380D19" w:rsidRDefault="006774B7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Рахимзянова</w:t>
            </w:r>
            <w:proofErr w:type="spellEnd"/>
            <w:r w:rsidRPr="006774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Н.Л.</w:t>
            </w: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BC" w:rsidRPr="00380D19" w:rsidRDefault="007453BC" w:rsidP="0038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EE" w:rsidRPr="00306F29" w:rsidTr="00306F29">
        <w:tc>
          <w:tcPr>
            <w:tcW w:w="511" w:type="dxa"/>
            <w:shd w:val="clear" w:color="auto" w:fill="auto"/>
          </w:tcPr>
          <w:p w:rsidR="0058463A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  <w:shd w:val="clear" w:color="auto" w:fill="auto"/>
          </w:tcPr>
          <w:p w:rsidR="0058463A" w:rsidRPr="00306F29" w:rsidRDefault="00024D98" w:rsidP="0012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>Показ видеороликов, посвященных здоровому образу жизни, развитию физкультуры, спорта и молодежному туризму</w:t>
            </w:r>
          </w:p>
        </w:tc>
        <w:tc>
          <w:tcPr>
            <w:tcW w:w="1695" w:type="dxa"/>
            <w:shd w:val="clear" w:color="auto" w:fill="auto"/>
          </w:tcPr>
          <w:p w:rsidR="0058463A" w:rsidRPr="00306F29" w:rsidRDefault="009619FF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017" w:type="dxa"/>
            <w:shd w:val="clear" w:color="auto" w:fill="auto"/>
          </w:tcPr>
          <w:p w:rsidR="0058463A" w:rsidRPr="00306F29" w:rsidRDefault="009619FF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Барабановская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49" w:type="dxa"/>
            <w:shd w:val="clear" w:color="auto" w:fill="auto"/>
          </w:tcPr>
          <w:p w:rsidR="009619FF" w:rsidRPr="00306F29" w:rsidRDefault="009619FF" w:rsidP="0096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Касфатова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58463A" w:rsidRPr="00306F29" w:rsidRDefault="0058463A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F1" w:rsidRPr="00306F29" w:rsidTr="00306F29">
        <w:tc>
          <w:tcPr>
            <w:tcW w:w="511" w:type="dxa"/>
            <w:shd w:val="clear" w:color="auto" w:fill="auto"/>
          </w:tcPr>
          <w:p w:rsidR="002D2FF1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5" w:type="dxa"/>
            <w:shd w:val="clear" w:color="auto" w:fill="auto"/>
          </w:tcPr>
          <w:p w:rsidR="002D2FF1" w:rsidRPr="00306F29" w:rsidRDefault="002D2FF1" w:rsidP="0012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Мероприятие «Международный день отказа от курения»</w:t>
            </w:r>
            <w:r w:rsidR="00024D98" w:rsidRPr="00306F29">
              <w:rPr>
                <w:rFonts w:ascii="Times New Roman" w:hAnsi="Times New Roman" w:cs="Times New Roman"/>
                <w:sz w:val="24"/>
                <w:szCs w:val="24"/>
              </w:rPr>
              <w:t>, бесед</w:t>
            </w:r>
            <w:r w:rsidR="00830D2E" w:rsidRPr="00306F29">
              <w:rPr>
                <w:rFonts w:ascii="Times New Roman" w:hAnsi="Times New Roman" w:cs="Times New Roman"/>
                <w:sz w:val="24"/>
                <w:szCs w:val="24"/>
              </w:rPr>
              <w:t>а, акция, тематическая полка.</w:t>
            </w:r>
          </w:p>
        </w:tc>
        <w:tc>
          <w:tcPr>
            <w:tcW w:w="1695" w:type="dxa"/>
            <w:shd w:val="clear" w:color="auto" w:fill="auto"/>
          </w:tcPr>
          <w:p w:rsidR="002D2FF1" w:rsidRPr="00306F29" w:rsidRDefault="002D2FF1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017" w:type="dxa"/>
            <w:shd w:val="clear" w:color="auto" w:fill="auto"/>
          </w:tcPr>
          <w:p w:rsidR="002D2FF1" w:rsidRPr="00306F29" w:rsidRDefault="00024D98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Барабановская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49" w:type="dxa"/>
            <w:shd w:val="clear" w:color="auto" w:fill="auto"/>
          </w:tcPr>
          <w:p w:rsidR="00024D98" w:rsidRPr="00306F29" w:rsidRDefault="00024D98" w:rsidP="0002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Касфатова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2D2FF1" w:rsidRPr="00306F29" w:rsidRDefault="002D2FF1" w:rsidP="0096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2E" w:rsidRPr="00306F29" w:rsidTr="00306F29">
        <w:tc>
          <w:tcPr>
            <w:tcW w:w="511" w:type="dxa"/>
            <w:shd w:val="clear" w:color="auto" w:fill="auto"/>
          </w:tcPr>
          <w:p w:rsidR="00830D2E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  <w:shd w:val="clear" w:color="auto" w:fill="auto"/>
          </w:tcPr>
          <w:p w:rsidR="00830D2E" w:rsidRPr="00306F29" w:rsidRDefault="00830D2E" w:rsidP="00830D2E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 xml:space="preserve">Работа с гражданами и семьями, производящими и злоупотребляющими алкоголем </w:t>
            </w:r>
          </w:p>
          <w:p w:rsidR="00830D2E" w:rsidRPr="00306F29" w:rsidRDefault="00830D2E" w:rsidP="006433EC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 xml:space="preserve"> а) подготовка списков;</w:t>
            </w:r>
          </w:p>
          <w:p w:rsidR="00830D2E" w:rsidRPr="00306F29" w:rsidRDefault="00830D2E" w:rsidP="006433EC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 xml:space="preserve">б) индивидуальные беседы в) рейды по домам граждан, </w:t>
            </w:r>
            <w:proofErr w:type="gramStart"/>
            <w:r w:rsidRPr="00306F29">
              <w:rPr>
                <w:b w:val="0"/>
                <w:bCs w:val="0"/>
                <w:sz w:val="24"/>
              </w:rPr>
              <w:t>занимающимися</w:t>
            </w:r>
            <w:proofErr w:type="gramEnd"/>
            <w:r w:rsidRPr="00306F29">
              <w:rPr>
                <w:b w:val="0"/>
                <w:bCs w:val="0"/>
                <w:sz w:val="24"/>
              </w:rPr>
              <w:t xml:space="preserve"> самогоноварением и его реализацией;</w:t>
            </w:r>
          </w:p>
          <w:p w:rsidR="00830D2E" w:rsidRPr="00306F29" w:rsidRDefault="00830D2E" w:rsidP="006433EC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1695" w:type="dxa"/>
            <w:shd w:val="clear" w:color="auto" w:fill="auto"/>
          </w:tcPr>
          <w:p w:rsidR="00830D2E" w:rsidRPr="00306F29" w:rsidRDefault="00830D2E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017" w:type="dxa"/>
            <w:shd w:val="clear" w:color="auto" w:fill="auto"/>
          </w:tcPr>
          <w:p w:rsidR="00830D2E" w:rsidRPr="00306F29" w:rsidRDefault="00830D2E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арабановка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830D2E" w:rsidRPr="00306F29" w:rsidRDefault="00830D2E" w:rsidP="008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представители Женсовета, Совета ветеранов, </w:t>
            </w:r>
            <w:r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участкового уполномоченный полиции</w:t>
            </w:r>
            <w:r w:rsidR="00F95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фельдшер </w:t>
            </w:r>
          </w:p>
        </w:tc>
      </w:tr>
      <w:tr w:rsidR="00830D2E" w:rsidRPr="00306F29" w:rsidTr="00306F29">
        <w:tc>
          <w:tcPr>
            <w:tcW w:w="511" w:type="dxa"/>
          </w:tcPr>
          <w:p w:rsidR="00830D2E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</w:tcPr>
          <w:p w:rsidR="00830D2E" w:rsidRPr="00306F29" w:rsidRDefault="00830D2E" w:rsidP="009C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Выступление фельдшера на сходе</w:t>
            </w:r>
            <w:r w:rsidR="00F95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пропаганде здорового образа жизни </w:t>
            </w: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употребления алкоголя, табака и борьбе с наркоманией  в населенных пунктах СП</w:t>
            </w:r>
          </w:p>
        </w:tc>
        <w:tc>
          <w:tcPr>
            <w:tcW w:w="1695" w:type="dxa"/>
          </w:tcPr>
          <w:p w:rsidR="00830D2E" w:rsidRPr="00306F29" w:rsidRDefault="00830D2E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2017" w:type="dxa"/>
          </w:tcPr>
          <w:p w:rsidR="00830D2E" w:rsidRPr="00306F29" w:rsidRDefault="00830D2E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Барабановский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2249" w:type="dxa"/>
          </w:tcPr>
          <w:p w:rsidR="00830D2E" w:rsidRPr="00306F29" w:rsidRDefault="00306F29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0D2E"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ельдшер ФАП </w:t>
            </w:r>
            <w:proofErr w:type="spellStart"/>
            <w:r w:rsidR="00830D2E" w:rsidRPr="00306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30D2E" w:rsidRPr="00306F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830D2E" w:rsidRPr="00306F29">
              <w:rPr>
                <w:rFonts w:ascii="Times New Roman" w:hAnsi="Times New Roman" w:cs="Times New Roman"/>
                <w:sz w:val="24"/>
                <w:szCs w:val="24"/>
              </w:rPr>
              <w:t>арабановка</w:t>
            </w:r>
            <w:proofErr w:type="spellEnd"/>
            <w:r w:rsidR="00830D2E"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30D2E" w:rsidRPr="00306F29">
              <w:rPr>
                <w:rFonts w:ascii="Times New Roman" w:hAnsi="Times New Roman" w:cs="Times New Roman"/>
                <w:sz w:val="24"/>
                <w:szCs w:val="24"/>
              </w:rPr>
              <w:t>Рахзимзянова</w:t>
            </w:r>
            <w:proofErr w:type="spellEnd"/>
            <w:r w:rsidR="00830D2E"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30D2E" w:rsidRPr="00306F29" w:rsidTr="00306F29">
        <w:tc>
          <w:tcPr>
            <w:tcW w:w="511" w:type="dxa"/>
          </w:tcPr>
          <w:p w:rsidR="00830D2E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5" w:type="dxa"/>
          </w:tcPr>
          <w:p w:rsidR="00A82B7E" w:rsidRDefault="00A82B7E" w:rsidP="00A82B7E">
            <w:pPr>
              <w:tabs>
                <w:tab w:val="left" w:pos="56"/>
                <w:tab w:val="left" w:pos="1703"/>
              </w:tabs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МБОУ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арабановка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82B7E" w:rsidRPr="00A82B7E" w:rsidRDefault="00A82B7E" w:rsidP="00D03352">
            <w:pPr>
              <w:pStyle w:val="a6"/>
              <w:numPr>
                <w:ilvl w:val="0"/>
                <w:numId w:val="5"/>
              </w:numPr>
              <w:tabs>
                <w:tab w:val="left" w:pos="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одительско</w:t>
            </w:r>
            <w:r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</w:t>
            </w:r>
            <w:r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830D2E" w:rsidRPr="00A8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«Трезвость родителе</w:t>
            </w:r>
            <w:proofErr w:type="gramStart"/>
            <w:r w:rsidR="00830D2E" w:rsidRPr="00A8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="00830D2E" w:rsidRPr="00A82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здоровье детей»,</w:t>
            </w:r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2B7E" w:rsidRPr="00A82B7E" w:rsidRDefault="00D03352" w:rsidP="00D03352">
            <w:pPr>
              <w:pStyle w:val="a6"/>
              <w:numPr>
                <w:ilvl w:val="0"/>
                <w:numId w:val="5"/>
              </w:numPr>
              <w:tabs>
                <w:tab w:val="left" w:pos="56"/>
              </w:tabs>
              <w:ind w:left="56" w:hanging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>лассны</w:t>
            </w:r>
            <w:r w:rsidR="00A82B7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A82B7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830D2E" w:rsidRPr="00A82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за ЗОЖ»</w:t>
            </w:r>
            <w:proofErr w:type="gramStart"/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:rsidR="00A82B7E" w:rsidRPr="00A82B7E" w:rsidRDefault="00A82B7E" w:rsidP="00D03352">
            <w:pPr>
              <w:pStyle w:val="a6"/>
              <w:numPr>
                <w:ilvl w:val="0"/>
                <w:numId w:val="5"/>
              </w:numPr>
              <w:tabs>
                <w:tab w:val="left" w:pos="56"/>
              </w:tabs>
              <w:ind w:left="5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здоровья</w:t>
            </w:r>
          </w:p>
          <w:p w:rsidR="00A82B7E" w:rsidRPr="00A82B7E" w:rsidRDefault="00A82B7E" w:rsidP="00D03352">
            <w:pPr>
              <w:pStyle w:val="a6"/>
              <w:numPr>
                <w:ilvl w:val="0"/>
                <w:numId w:val="5"/>
              </w:numPr>
              <w:tabs>
                <w:tab w:val="left" w:pos="5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матери»</w:t>
            </w:r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семейный спортивный праздник в начальных классах</w:t>
            </w:r>
          </w:p>
          <w:p w:rsidR="00A82B7E" w:rsidRPr="00A82B7E" w:rsidRDefault="00A82B7E" w:rsidP="00D03352">
            <w:pPr>
              <w:pStyle w:val="a6"/>
              <w:numPr>
                <w:ilvl w:val="0"/>
                <w:numId w:val="5"/>
              </w:numPr>
              <w:tabs>
                <w:tab w:val="left" w:pos="5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 100-летие Республики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A82B7E" w:rsidRDefault="00A82B7E" w:rsidP="00D03352">
            <w:pPr>
              <w:pStyle w:val="a6"/>
              <w:tabs>
                <w:tab w:val="left" w:pos="56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-выста</w:t>
            </w:r>
            <w:r w:rsidR="008A500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 по родному краю</w:t>
            </w:r>
          </w:p>
          <w:p w:rsidR="00A82B7E" w:rsidRDefault="00A82B7E" w:rsidP="00D03352">
            <w:pPr>
              <w:pStyle w:val="a6"/>
              <w:tabs>
                <w:tab w:val="left" w:pos="56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--конкурс сочинений «О родном крае»</w:t>
            </w:r>
          </w:p>
          <w:p w:rsidR="00830D2E" w:rsidRPr="00A82B7E" w:rsidRDefault="00A82B7E" w:rsidP="00D03352">
            <w:pPr>
              <w:pStyle w:val="a6"/>
              <w:tabs>
                <w:tab w:val="left" w:pos="5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0D2E" w:rsidRPr="00A82B7E"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формированию здорового образа жизни учащихся с использованием наглядных агитационных материалов, демонстрацией видеофильмов и слайдов.</w:t>
            </w:r>
          </w:p>
        </w:tc>
        <w:tc>
          <w:tcPr>
            <w:tcW w:w="1695" w:type="dxa"/>
          </w:tcPr>
          <w:p w:rsidR="008A5000" w:rsidRDefault="008A5000" w:rsidP="0012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000" w:rsidRDefault="008A5000" w:rsidP="0012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D2E" w:rsidRDefault="008A5000" w:rsidP="0012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</w:t>
            </w:r>
            <w:r w:rsidR="00830D2E" w:rsidRPr="0030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A5000" w:rsidRDefault="008A5000" w:rsidP="0012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000" w:rsidRDefault="008A5000" w:rsidP="0012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  <w:p w:rsidR="008A5000" w:rsidRDefault="008A5000" w:rsidP="0012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000" w:rsidRDefault="008A5000" w:rsidP="0012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  <w:p w:rsidR="008A5000" w:rsidRPr="00306F29" w:rsidRDefault="008A5000" w:rsidP="00127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2017" w:type="dxa"/>
          </w:tcPr>
          <w:p w:rsidR="00830D2E" w:rsidRPr="00306F29" w:rsidRDefault="00830D2E" w:rsidP="0064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арабановка</w:t>
            </w:r>
            <w:proofErr w:type="spellEnd"/>
          </w:p>
        </w:tc>
        <w:tc>
          <w:tcPr>
            <w:tcW w:w="2249" w:type="dxa"/>
          </w:tcPr>
          <w:p w:rsidR="00830D2E" w:rsidRPr="00306F29" w:rsidRDefault="00830D2E" w:rsidP="0064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Миргалиев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8A5000" w:rsidRDefault="008A5000" w:rsidP="0064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2E" w:rsidRPr="00306F29" w:rsidRDefault="00830D2E" w:rsidP="0064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Тимиршина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Л.В. классные </w:t>
            </w:r>
            <w:r w:rsidRPr="003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06F29" w:rsidRPr="00306F29" w:rsidTr="00306F29">
        <w:tc>
          <w:tcPr>
            <w:tcW w:w="511" w:type="dxa"/>
          </w:tcPr>
          <w:p w:rsidR="00306F29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5" w:type="dxa"/>
          </w:tcPr>
          <w:p w:rsidR="00306F29" w:rsidRPr="00306F29" w:rsidRDefault="00306F29" w:rsidP="00D0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с участием школьников </w:t>
            </w:r>
            <w:proofErr w:type="gram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девизом</w:t>
            </w:r>
            <w:r w:rsidR="00380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«Спорт – за трезвость»</w:t>
            </w:r>
          </w:p>
        </w:tc>
        <w:tc>
          <w:tcPr>
            <w:tcW w:w="1695" w:type="dxa"/>
          </w:tcPr>
          <w:p w:rsidR="008A5000" w:rsidRDefault="00306F29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306F29" w:rsidRPr="008A5000" w:rsidRDefault="00306F29" w:rsidP="008A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06F29" w:rsidRPr="00306F29" w:rsidRDefault="00306F29" w:rsidP="0064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арабановка</w:t>
            </w:r>
            <w:proofErr w:type="spellEnd"/>
          </w:p>
        </w:tc>
        <w:tc>
          <w:tcPr>
            <w:tcW w:w="2249" w:type="dxa"/>
          </w:tcPr>
          <w:p w:rsidR="00306F29" w:rsidRPr="00306F29" w:rsidRDefault="00306F29" w:rsidP="0064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Миргалиев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306F29" w:rsidRPr="00306F29" w:rsidRDefault="00306F29" w:rsidP="008A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физкрук</w:t>
            </w:r>
            <w:proofErr w:type="spellEnd"/>
          </w:p>
        </w:tc>
      </w:tr>
      <w:tr w:rsidR="00B217F8" w:rsidRPr="00306F29" w:rsidTr="00306F29">
        <w:tc>
          <w:tcPr>
            <w:tcW w:w="511" w:type="dxa"/>
          </w:tcPr>
          <w:p w:rsidR="00B217F8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5" w:type="dxa"/>
          </w:tcPr>
          <w:p w:rsidR="00B217F8" w:rsidRPr="00306F29" w:rsidRDefault="00B217F8" w:rsidP="006433EC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>Фото-презентация семей, отдельных граждан в населенных пунктах и на стенде администрации СП, ведущих здоровый образ жизни под названием «Гордость деревни».</w:t>
            </w:r>
          </w:p>
        </w:tc>
        <w:tc>
          <w:tcPr>
            <w:tcW w:w="1695" w:type="dxa"/>
          </w:tcPr>
          <w:p w:rsidR="00B217F8" w:rsidRPr="00306F29" w:rsidRDefault="00B217F8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017" w:type="dxa"/>
          </w:tcPr>
          <w:p w:rsidR="00B217F8" w:rsidRPr="00306F29" w:rsidRDefault="00B12793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Барабановский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2249" w:type="dxa"/>
          </w:tcPr>
          <w:p w:rsidR="00B217F8" w:rsidRPr="00306F29" w:rsidRDefault="00B12793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Куснияров</w:t>
            </w:r>
            <w:proofErr w:type="spellEnd"/>
            <w:r w:rsidRPr="00306F29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B217F8" w:rsidRPr="00306F29" w:rsidTr="00306F29">
        <w:tc>
          <w:tcPr>
            <w:tcW w:w="511" w:type="dxa"/>
          </w:tcPr>
          <w:p w:rsidR="00B217F8" w:rsidRPr="00306F29" w:rsidRDefault="00306F29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5" w:type="dxa"/>
          </w:tcPr>
          <w:p w:rsidR="00B217F8" w:rsidRPr="00306F29" w:rsidRDefault="00B12793" w:rsidP="0064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сети Интернет (сайты, </w:t>
            </w:r>
            <w:proofErr w:type="spellStart"/>
            <w:r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>соцсети</w:t>
            </w:r>
            <w:proofErr w:type="spellEnd"/>
            <w:r w:rsidRPr="0030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 материалов о проводимых мероприятиях, направленных на пропаганду трезвого образа жизни</w:t>
            </w:r>
          </w:p>
        </w:tc>
        <w:tc>
          <w:tcPr>
            <w:tcW w:w="1695" w:type="dxa"/>
          </w:tcPr>
          <w:p w:rsidR="00B217F8" w:rsidRPr="00306F29" w:rsidRDefault="00306F29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в течение конкурса</w:t>
            </w:r>
          </w:p>
        </w:tc>
        <w:tc>
          <w:tcPr>
            <w:tcW w:w="2017" w:type="dxa"/>
          </w:tcPr>
          <w:p w:rsidR="00B217F8" w:rsidRPr="00306F29" w:rsidRDefault="00B217F8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217F8" w:rsidRPr="00306F29" w:rsidRDefault="00306F29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306F29" w:rsidRPr="00306F29" w:rsidTr="00306F29">
        <w:tc>
          <w:tcPr>
            <w:tcW w:w="511" w:type="dxa"/>
          </w:tcPr>
          <w:p w:rsidR="00306F29" w:rsidRPr="00306F29" w:rsidRDefault="00306F29" w:rsidP="0030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5" w:type="dxa"/>
          </w:tcPr>
          <w:p w:rsidR="00306F29" w:rsidRPr="00306F29" w:rsidRDefault="00306F29" w:rsidP="007453BC">
            <w:pPr>
              <w:pStyle w:val="a8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306F29">
              <w:rPr>
                <w:b w:val="0"/>
                <w:bCs w:val="0"/>
                <w:sz w:val="24"/>
              </w:rPr>
              <w:t>Проведение встречи (беседы</w:t>
            </w:r>
            <w:r w:rsidR="007453BC">
              <w:rPr>
                <w:b w:val="0"/>
                <w:bCs w:val="0"/>
                <w:sz w:val="24"/>
              </w:rPr>
              <w:t xml:space="preserve"> </w:t>
            </w:r>
            <w:r w:rsidRPr="00306F29">
              <w:rPr>
                <w:b w:val="0"/>
                <w:bCs w:val="0"/>
                <w:sz w:val="24"/>
              </w:rPr>
              <w:t xml:space="preserve">с индивидуальными предпринимателями  </w:t>
            </w:r>
            <w:r w:rsidR="007453BC">
              <w:rPr>
                <w:b w:val="0"/>
                <w:bCs w:val="0"/>
                <w:sz w:val="24"/>
              </w:rPr>
              <w:t>с</w:t>
            </w:r>
            <w:r w:rsidRPr="00306F29">
              <w:rPr>
                <w:b w:val="0"/>
                <w:bCs w:val="0"/>
                <w:sz w:val="24"/>
              </w:rPr>
              <w:t xml:space="preserve">ельского поселения, реализующими </w:t>
            </w:r>
            <w:r>
              <w:rPr>
                <w:b w:val="0"/>
                <w:bCs w:val="0"/>
                <w:sz w:val="24"/>
              </w:rPr>
              <w:t>а</w:t>
            </w:r>
            <w:r w:rsidRPr="00306F29">
              <w:rPr>
                <w:b w:val="0"/>
                <w:bCs w:val="0"/>
                <w:sz w:val="24"/>
              </w:rPr>
              <w:t>лкогольную продукцию и табак.</w:t>
            </w:r>
            <w:proofErr w:type="gramEnd"/>
            <w:r w:rsidRPr="00306F29">
              <w:rPr>
                <w:b w:val="0"/>
                <w:bCs w:val="0"/>
                <w:sz w:val="24"/>
              </w:rPr>
              <w:t xml:space="preserve"> О сокращении</w:t>
            </w:r>
            <w:r w:rsidR="007453BC">
              <w:rPr>
                <w:b w:val="0"/>
                <w:bCs w:val="0"/>
                <w:sz w:val="24"/>
              </w:rPr>
              <w:t xml:space="preserve"> </w:t>
            </w:r>
            <w:r w:rsidRPr="00306F29">
              <w:rPr>
                <w:b w:val="0"/>
                <w:bCs w:val="0"/>
                <w:sz w:val="24"/>
              </w:rPr>
              <w:t xml:space="preserve">реализации алкоголя и табака </w:t>
            </w:r>
          </w:p>
        </w:tc>
        <w:tc>
          <w:tcPr>
            <w:tcW w:w="1695" w:type="dxa"/>
          </w:tcPr>
          <w:p w:rsidR="00306F29" w:rsidRPr="00306F29" w:rsidRDefault="00306F29" w:rsidP="00306F29">
            <w:pPr>
              <w:pStyle w:val="a8"/>
              <w:jc w:val="both"/>
              <w:rPr>
                <w:b w:val="0"/>
                <w:bCs w:val="0"/>
                <w:sz w:val="24"/>
              </w:rPr>
            </w:pPr>
          </w:p>
          <w:p w:rsidR="00306F29" w:rsidRPr="00306F29" w:rsidRDefault="00306F29" w:rsidP="00306F29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>сентябрь- ноябрь 2019</w:t>
            </w:r>
          </w:p>
        </w:tc>
        <w:tc>
          <w:tcPr>
            <w:tcW w:w="2017" w:type="dxa"/>
          </w:tcPr>
          <w:p w:rsidR="00306F29" w:rsidRPr="00306F29" w:rsidRDefault="00306F29" w:rsidP="00306F29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 xml:space="preserve">Торговые точки </w:t>
            </w:r>
            <w:proofErr w:type="spellStart"/>
            <w:r w:rsidRPr="00306F29">
              <w:rPr>
                <w:b w:val="0"/>
                <w:bCs w:val="0"/>
                <w:sz w:val="24"/>
              </w:rPr>
              <w:t>с</w:t>
            </w:r>
            <w:proofErr w:type="gramStart"/>
            <w:r w:rsidRPr="00306F29">
              <w:rPr>
                <w:b w:val="0"/>
                <w:bCs w:val="0"/>
                <w:sz w:val="24"/>
              </w:rPr>
              <w:t>.Б</w:t>
            </w:r>
            <w:proofErr w:type="gramEnd"/>
            <w:r w:rsidRPr="00306F29">
              <w:rPr>
                <w:b w:val="0"/>
                <w:bCs w:val="0"/>
                <w:sz w:val="24"/>
              </w:rPr>
              <w:t>арабановка</w:t>
            </w:r>
            <w:proofErr w:type="spellEnd"/>
          </w:p>
        </w:tc>
        <w:tc>
          <w:tcPr>
            <w:tcW w:w="2249" w:type="dxa"/>
          </w:tcPr>
          <w:p w:rsidR="00306F29" w:rsidRPr="00306F29" w:rsidRDefault="00306F29" w:rsidP="00306F29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306F29">
              <w:rPr>
                <w:b w:val="0"/>
                <w:bCs w:val="0"/>
                <w:sz w:val="24"/>
              </w:rPr>
              <w:t>Администрация СП,  директор школы,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06F29">
              <w:rPr>
                <w:b w:val="0"/>
                <w:bCs w:val="0"/>
                <w:sz w:val="24"/>
              </w:rPr>
              <w:t>зав</w:t>
            </w:r>
            <w:proofErr w:type="gramStart"/>
            <w:r w:rsidRPr="00306F29">
              <w:rPr>
                <w:b w:val="0"/>
                <w:bCs w:val="0"/>
                <w:sz w:val="24"/>
              </w:rPr>
              <w:t>.д</w:t>
            </w:r>
            <w:proofErr w:type="gramEnd"/>
            <w:r w:rsidRPr="00306F29">
              <w:rPr>
                <w:b w:val="0"/>
                <w:bCs w:val="0"/>
                <w:sz w:val="24"/>
              </w:rPr>
              <w:t xml:space="preserve">етского сада, Женсовет, Совет ветеранов </w:t>
            </w:r>
          </w:p>
        </w:tc>
      </w:tr>
    </w:tbl>
    <w:p w:rsidR="0058463A" w:rsidRPr="00306F29" w:rsidRDefault="0058463A" w:rsidP="00306F29">
      <w:pPr>
        <w:jc w:val="both"/>
        <w:rPr>
          <w:sz w:val="24"/>
          <w:szCs w:val="24"/>
        </w:rPr>
      </w:pPr>
      <w:r w:rsidRPr="00306F29">
        <w:rPr>
          <w:sz w:val="24"/>
          <w:szCs w:val="24"/>
        </w:rPr>
        <w:tab/>
      </w:r>
      <w:r w:rsidRPr="00306F29">
        <w:rPr>
          <w:sz w:val="24"/>
          <w:szCs w:val="24"/>
        </w:rPr>
        <w:tab/>
      </w:r>
    </w:p>
    <w:p w:rsidR="00B61C4B" w:rsidRPr="00306F29" w:rsidRDefault="00B61C4B" w:rsidP="00306F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C4B" w:rsidRPr="00306F29" w:rsidRDefault="00B61C4B" w:rsidP="00306F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D19" w:rsidRDefault="00380D19" w:rsidP="00306F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B61C4B" w:rsidRPr="00306F29" w:rsidRDefault="00380D19" w:rsidP="00306F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Т.Ш.Куснияров</w:t>
      </w:r>
      <w:proofErr w:type="spellEnd"/>
    </w:p>
    <w:sectPr w:rsidR="00B61C4B" w:rsidRPr="00306F29" w:rsidSect="00B61C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D56"/>
    <w:multiLevelType w:val="hybridMultilevel"/>
    <w:tmpl w:val="62E0B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13FD"/>
    <w:multiLevelType w:val="hybridMultilevel"/>
    <w:tmpl w:val="FDE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700A0144"/>
    <w:multiLevelType w:val="hybridMultilevel"/>
    <w:tmpl w:val="24C61A8C"/>
    <w:lvl w:ilvl="0" w:tplc="AB1AB4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5F1B"/>
    <w:rsid w:val="000055DD"/>
    <w:rsid w:val="00017C0D"/>
    <w:rsid w:val="00024D98"/>
    <w:rsid w:val="00055A77"/>
    <w:rsid w:val="0007145A"/>
    <w:rsid w:val="00092CE5"/>
    <w:rsid w:val="000B0F2C"/>
    <w:rsid w:val="000D5F1B"/>
    <w:rsid w:val="00127368"/>
    <w:rsid w:val="00155424"/>
    <w:rsid w:val="001865E4"/>
    <w:rsid w:val="001B2626"/>
    <w:rsid w:val="001B39C4"/>
    <w:rsid w:val="001B66D2"/>
    <w:rsid w:val="001E10AD"/>
    <w:rsid w:val="002003BF"/>
    <w:rsid w:val="00201826"/>
    <w:rsid w:val="00234400"/>
    <w:rsid w:val="002D2FF1"/>
    <w:rsid w:val="002D7F65"/>
    <w:rsid w:val="002E2DB1"/>
    <w:rsid w:val="00306F29"/>
    <w:rsid w:val="0036021E"/>
    <w:rsid w:val="00380D19"/>
    <w:rsid w:val="003E37B1"/>
    <w:rsid w:val="0040041D"/>
    <w:rsid w:val="00424EEE"/>
    <w:rsid w:val="004870D9"/>
    <w:rsid w:val="00507C18"/>
    <w:rsid w:val="00534D77"/>
    <w:rsid w:val="00556DFA"/>
    <w:rsid w:val="0058463A"/>
    <w:rsid w:val="00584816"/>
    <w:rsid w:val="00634760"/>
    <w:rsid w:val="00643ECD"/>
    <w:rsid w:val="006774B7"/>
    <w:rsid w:val="006944A6"/>
    <w:rsid w:val="006A15A0"/>
    <w:rsid w:val="00731B44"/>
    <w:rsid w:val="0074309A"/>
    <w:rsid w:val="007453BC"/>
    <w:rsid w:val="00761C5E"/>
    <w:rsid w:val="007730F8"/>
    <w:rsid w:val="007E71F6"/>
    <w:rsid w:val="0081625B"/>
    <w:rsid w:val="008226F4"/>
    <w:rsid w:val="00830D2E"/>
    <w:rsid w:val="00880DE0"/>
    <w:rsid w:val="00887C3E"/>
    <w:rsid w:val="008A144C"/>
    <w:rsid w:val="008A5000"/>
    <w:rsid w:val="008C10CD"/>
    <w:rsid w:val="008D52AC"/>
    <w:rsid w:val="008E5036"/>
    <w:rsid w:val="00915642"/>
    <w:rsid w:val="009619FF"/>
    <w:rsid w:val="00971BF2"/>
    <w:rsid w:val="009A246D"/>
    <w:rsid w:val="009B404C"/>
    <w:rsid w:val="009C3176"/>
    <w:rsid w:val="009C5995"/>
    <w:rsid w:val="009C6D88"/>
    <w:rsid w:val="009F622C"/>
    <w:rsid w:val="00A82B7E"/>
    <w:rsid w:val="00A86362"/>
    <w:rsid w:val="00A97E1A"/>
    <w:rsid w:val="00AC528D"/>
    <w:rsid w:val="00AF5074"/>
    <w:rsid w:val="00B12793"/>
    <w:rsid w:val="00B217F8"/>
    <w:rsid w:val="00B34756"/>
    <w:rsid w:val="00B61C4B"/>
    <w:rsid w:val="00B81349"/>
    <w:rsid w:val="00BA20A5"/>
    <w:rsid w:val="00BD2DD8"/>
    <w:rsid w:val="00BE1458"/>
    <w:rsid w:val="00C02990"/>
    <w:rsid w:val="00C26360"/>
    <w:rsid w:val="00C97945"/>
    <w:rsid w:val="00CC1D84"/>
    <w:rsid w:val="00CF0557"/>
    <w:rsid w:val="00CF2B61"/>
    <w:rsid w:val="00D03352"/>
    <w:rsid w:val="00D0646E"/>
    <w:rsid w:val="00D06752"/>
    <w:rsid w:val="00D364C5"/>
    <w:rsid w:val="00D62418"/>
    <w:rsid w:val="00D64CCB"/>
    <w:rsid w:val="00DE3980"/>
    <w:rsid w:val="00DE5A5B"/>
    <w:rsid w:val="00DF3A7A"/>
    <w:rsid w:val="00E22EE8"/>
    <w:rsid w:val="00E46C9E"/>
    <w:rsid w:val="00E55EA4"/>
    <w:rsid w:val="00EB1526"/>
    <w:rsid w:val="00F0778D"/>
    <w:rsid w:val="00F12361"/>
    <w:rsid w:val="00F20EEF"/>
    <w:rsid w:val="00F6008F"/>
    <w:rsid w:val="00F62A2D"/>
    <w:rsid w:val="00F7041A"/>
    <w:rsid w:val="00F956BC"/>
    <w:rsid w:val="00FA1C02"/>
    <w:rsid w:val="00FB7EEA"/>
    <w:rsid w:val="00FD0642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  <w:style w:type="paragraph" w:styleId="3">
    <w:name w:val="Body Text 3"/>
    <w:basedOn w:val="a"/>
    <w:link w:val="30"/>
    <w:rsid w:val="00F123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12361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F1236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58463A"/>
  </w:style>
  <w:style w:type="paragraph" w:styleId="a8">
    <w:name w:val="Title"/>
    <w:basedOn w:val="a"/>
    <w:link w:val="a9"/>
    <w:qFormat/>
    <w:rsid w:val="00731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731B4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2019-09-13T10:18:00Z</cp:lastPrinted>
  <dcterms:created xsi:type="dcterms:W3CDTF">2016-09-20T05:29:00Z</dcterms:created>
  <dcterms:modified xsi:type="dcterms:W3CDTF">2019-09-23T08:44:00Z</dcterms:modified>
</cp:coreProperties>
</file>